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95" w:rsidRPr="004B50BF" w:rsidRDefault="00A74A6D" w:rsidP="00556D9E">
      <w:pPr>
        <w:pStyle w:val="Nadpis2"/>
        <w:rPr>
          <w:b/>
        </w:rPr>
      </w:pPr>
      <w:r w:rsidRPr="004B50BF">
        <w:rPr>
          <w:b/>
        </w:rPr>
        <w:t>Kontrolný list pre riaditeľov škôl pri prechode na dištančné vzdelávanie</w:t>
      </w:r>
    </w:p>
    <w:p w:rsidR="00A74A6D" w:rsidRPr="00D552C3" w:rsidRDefault="000F418A" w:rsidP="00556D9E">
      <w:pPr>
        <w:pStyle w:val="Nadpis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976C" wp14:editId="40A4E19A">
                <wp:simplePos x="0" y="0"/>
                <wp:positionH relativeFrom="column">
                  <wp:posOffset>5380355</wp:posOffset>
                </wp:positionH>
                <wp:positionV relativeFrom="paragraph">
                  <wp:posOffset>298450</wp:posOffset>
                </wp:positionV>
                <wp:extent cx="406400" cy="260350"/>
                <wp:effectExtent l="0" t="0" r="12700" b="254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976C" id="Obdĺžnik 1" o:spid="_x0000_s1026" style="position:absolute;margin-left:423.65pt;margin-top:23.5pt;width:32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87222">
        <w:t>Efektívna komunikácia</w:t>
      </w:r>
    </w:p>
    <w:p w:rsidR="00A74A6D" w:rsidRDefault="00A74A6D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>Uistite sa, že každý učiteľ</w:t>
      </w:r>
      <w:r w:rsidR="00AA7A17">
        <w:rPr>
          <w:sz w:val="24"/>
          <w:szCs w:val="24"/>
        </w:rPr>
        <w:t xml:space="preserve"> </w:t>
      </w:r>
      <w:r w:rsidRPr="00D552C3">
        <w:rPr>
          <w:sz w:val="24"/>
          <w:szCs w:val="24"/>
        </w:rPr>
        <w:t xml:space="preserve">a každý žiak vie, ako bude prebiehať výučba po prechode na dištančné vzdelávanie. </w:t>
      </w:r>
    </w:p>
    <w:p w:rsidR="008D1AA6" w:rsidRDefault="000F418A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A2D8" wp14:editId="25C70067">
                <wp:simplePos x="0" y="0"/>
                <wp:positionH relativeFrom="column">
                  <wp:posOffset>5367655</wp:posOffset>
                </wp:positionH>
                <wp:positionV relativeFrom="paragraph">
                  <wp:posOffset>71120</wp:posOffset>
                </wp:positionV>
                <wp:extent cx="419100" cy="260350"/>
                <wp:effectExtent l="0" t="0" r="19050" b="254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A2D8" id="Obdĺžnik 2" o:spid="_x0000_s1027" style="position:absolute;left:0;text-align:left;margin-left:422.65pt;margin-top:5.6pt;width:3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74A6D" w:rsidRPr="00D552C3">
        <w:rPr>
          <w:sz w:val="24"/>
          <w:szCs w:val="24"/>
        </w:rPr>
        <w:t>Pripravte písomné zhrnutie – stručné, jasné, v bodoch – pre žiakov a pre učiteľov a odovzdajte im ho skôr, ako odídu zo školy</w:t>
      </w:r>
      <w:r w:rsidR="008D1AA6">
        <w:rPr>
          <w:sz w:val="24"/>
          <w:szCs w:val="24"/>
        </w:rPr>
        <w:t>.</w:t>
      </w:r>
    </w:p>
    <w:p w:rsidR="00A74A6D" w:rsidRPr="00D552C3" w:rsidRDefault="000F418A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73147" wp14:editId="37DA6409">
                <wp:simplePos x="0" y="0"/>
                <wp:positionH relativeFrom="column">
                  <wp:posOffset>5367655</wp:posOffset>
                </wp:positionH>
                <wp:positionV relativeFrom="paragraph">
                  <wp:posOffset>6350</wp:posOffset>
                </wp:positionV>
                <wp:extent cx="425450" cy="260350"/>
                <wp:effectExtent l="0" t="0" r="12700" b="254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3147" id="Obdĺžnik 3" o:spid="_x0000_s1028" style="position:absolute;left:0;text-align:left;margin-left:422.65pt;margin-top:.5pt;width:33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D1AA6">
        <w:rPr>
          <w:sz w:val="24"/>
          <w:szCs w:val="24"/>
        </w:rPr>
        <w:t>Odovzdajte im aj rozvrh hodín (alebo inak pripravený plán vyučovania) na najbližší týždeň.</w:t>
      </w:r>
    </w:p>
    <w:p w:rsidR="00D06564" w:rsidRDefault="000F418A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B709" wp14:editId="6B97C1D0">
                <wp:simplePos x="0" y="0"/>
                <wp:positionH relativeFrom="column">
                  <wp:posOffset>5367655</wp:posOffset>
                </wp:positionH>
                <wp:positionV relativeFrom="paragraph">
                  <wp:posOffset>112395</wp:posOffset>
                </wp:positionV>
                <wp:extent cx="419100" cy="260350"/>
                <wp:effectExtent l="0" t="0" r="19050" b="2540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1B709" id="Obdĺžnik 4" o:spid="_x0000_s1029" style="position:absolute;left:0;text-align:left;margin-left:422.65pt;margin-top:8.85pt;width:33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74A6D" w:rsidRPr="00D552C3">
        <w:rPr>
          <w:sz w:val="24"/>
          <w:szCs w:val="24"/>
        </w:rPr>
        <w:t>Môžete pripraviť stručnú informáciu aj pre rodičov.</w:t>
      </w:r>
      <w:r w:rsidR="00D552C3" w:rsidRPr="00D552C3">
        <w:rPr>
          <w:sz w:val="24"/>
          <w:szCs w:val="24"/>
        </w:rPr>
        <w:t xml:space="preserve"> Veľmi dobrý príklad informácie pre rodičov a žiakov je v príručke </w:t>
      </w:r>
      <w:r w:rsidR="00D06564">
        <w:rPr>
          <w:sz w:val="24"/>
          <w:szCs w:val="24"/>
        </w:rPr>
        <w:t>IT A</w:t>
      </w:r>
      <w:r w:rsidR="00D552C3" w:rsidRPr="00D552C3">
        <w:rPr>
          <w:sz w:val="24"/>
          <w:szCs w:val="24"/>
        </w:rPr>
        <w:t>kadé</w:t>
      </w:r>
      <w:r w:rsidR="00D06564">
        <w:rPr>
          <w:sz w:val="24"/>
          <w:szCs w:val="24"/>
        </w:rPr>
        <w:t>mie</w:t>
      </w:r>
      <w:r w:rsidR="00D552C3" w:rsidRPr="00D552C3">
        <w:rPr>
          <w:sz w:val="24"/>
          <w:szCs w:val="24"/>
        </w:rPr>
        <w:t xml:space="preserve">: </w:t>
      </w:r>
    </w:p>
    <w:p w:rsidR="00A74A6D" w:rsidRPr="00D552C3" w:rsidRDefault="00CD2D98" w:rsidP="00D06564">
      <w:pPr>
        <w:pStyle w:val="Odsekzoznamu"/>
        <w:jc w:val="both"/>
        <w:rPr>
          <w:sz w:val="24"/>
          <w:szCs w:val="24"/>
        </w:rPr>
      </w:pPr>
      <w:hyperlink r:id="rId5" w:history="1">
        <w:r w:rsidR="00D06564" w:rsidRPr="00FA008C">
          <w:rPr>
            <w:rStyle w:val="Hypertextovprepojenie"/>
            <w:sz w:val="24"/>
            <w:szCs w:val="24"/>
          </w:rPr>
          <w:t>http://itakademia.sk/wp-content/uploads/2020/08/Krizovy_scenar.pdf</w:t>
        </w:r>
      </w:hyperlink>
      <w:r w:rsidR="00D552C3" w:rsidRPr="00D552C3">
        <w:rPr>
          <w:sz w:val="24"/>
          <w:szCs w:val="24"/>
        </w:rPr>
        <w:t xml:space="preserve"> </w:t>
      </w:r>
    </w:p>
    <w:p w:rsidR="008D1AA6" w:rsidRDefault="000F418A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337D5" wp14:editId="08B1B62E">
                <wp:simplePos x="0" y="0"/>
                <wp:positionH relativeFrom="column">
                  <wp:posOffset>5354955</wp:posOffset>
                </wp:positionH>
                <wp:positionV relativeFrom="paragraph">
                  <wp:posOffset>8255</wp:posOffset>
                </wp:positionV>
                <wp:extent cx="425450" cy="260350"/>
                <wp:effectExtent l="0" t="0" r="12700" b="2540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37D5" id="Obdĺžnik 5" o:spid="_x0000_s1030" style="position:absolute;left:0;text-align:left;margin-left:421.65pt;margin-top:.65pt;width:33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7591B" w:rsidRPr="00D552C3">
        <w:rPr>
          <w:sz w:val="24"/>
          <w:szCs w:val="24"/>
        </w:rPr>
        <w:t>Zdôraznite, že vyučovanie sa neprerušuje, ale mení formu – všetky povinnosti týkajúce sa účasti a aktivity na vyučovaní zostávajú nezmenené pre rodičov i žiakov.</w:t>
      </w:r>
    </w:p>
    <w:p w:rsidR="00287222" w:rsidRPr="00287222" w:rsidRDefault="000F418A" w:rsidP="00D0656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6C759" wp14:editId="2D3A637F">
                <wp:simplePos x="0" y="0"/>
                <wp:positionH relativeFrom="column">
                  <wp:posOffset>5354955</wp:posOffset>
                </wp:positionH>
                <wp:positionV relativeFrom="paragraph">
                  <wp:posOffset>8890</wp:posOffset>
                </wp:positionV>
                <wp:extent cx="444500" cy="260350"/>
                <wp:effectExtent l="0" t="0" r="12700" b="2540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C759" id="Obdĺžnik 6" o:spid="_x0000_s1031" style="position:absolute;left:0;text-align:left;margin-left:421.65pt;margin-top:.7pt;width:3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87222">
        <w:rPr>
          <w:sz w:val="24"/>
          <w:szCs w:val="24"/>
        </w:rPr>
        <w:t>Uistite sa, že každý (žiak, rodič, učiteľ i riaditeľ) vie, že môže kedykoľvek poprosiť o pomoc a buďte pripravení pomoc poskytnúť.</w:t>
      </w:r>
    </w:p>
    <w:p w:rsidR="00556D9E" w:rsidRDefault="00287222" w:rsidP="00556D9E">
      <w:pPr>
        <w:pStyle w:val="Nadpis3"/>
      </w:pPr>
      <w:r>
        <w:t>Práca v online prostredí</w:t>
      </w:r>
      <w:r w:rsidR="006B77A9" w:rsidRPr="00D552C3">
        <w:t xml:space="preserve"> </w:t>
      </w:r>
    </w:p>
    <w:p w:rsidR="006B77A9" w:rsidRPr="003B23FA" w:rsidRDefault="000F418A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7C186" wp14:editId="289808F9">
                <wp:simplePos x="0" y="0"/>
                <wp:positionH relativeFrom="column">
                  <wp:posOffset>5348605</wp:posOffset>
                </wp:positionH>
                <wp:positionV relativeFrom="paragraph">
                  <wp:posOffset>86360</wp:posOffset>
                </wp:positionV>
                <wp:extent cx="425450" cy="260350"/>
                <wp:effectExtent l="0" t="0" r="12700" b="2540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C186" id="Obdĺžnik 7" o:spid="_x0000_s1032" style="position:absolute;left:0;text-align:left;margin-left:421.15pt;margin-top:6.8pt;width:33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6B77A9" w:rsidRPr="003B23FA">
        <w:rPr>
          <w:sz w:val="24"/>
          <w:szCs w:val="24"/>
        </w:rPr>
        <w:t xml:space="preserve">Ak ste tak ešte neurobili, rozhodnite o platforme, ktorú budete používať. Na rýchlu orientáciu si pozrite manuál vypracovaný </w:t>
      </w:r>
      <w:r w:rsidR="00AE738D">
        <w:rPr>
          <w:sz w:val="24"/>
          <w:szCs w:val="24"/>
        </w:rPr>
        <w:t xml:space="preserve">v rámci Národného projektu </w:t>
      </w:r>
      <w:r w:rsidR="006B77A9" w:rsidRPr="003B23FA">
        <w:rPr>
          <w:sz w:val="24"/>
          <w:szCs w:val="24"/>
        </w:rPr>
        <w:t>IT A</w:t>
      </w:r>
      <w:r w:rsidR="00244CC6" w:rsidRPr="003B23FA">
        <w:rPr>
          <w:sz w:val="24"/>
          <w:szCs w:val="24"/>
        </w:rPr>
        <w:t>k</w:t>
      </w:r>
      <w:r w:rsidR="00AE738D">
        <w:rPr>
          <w:sz w:val="24"/>
          <w:szCs w:val="24"/>
        </w:rPr>
        <w:t>adémia</w:t>
      </w:r>
      <w:r w:rsidR="006B77A9" w:rsidRPr="003B23FA">
        <w:rPr>
          <w:sz w:val="24"/>
          <w:szCs w:val="24"/>
        </w:rPr>
        <w:t xml:space="preserve">: </w:t>
      </w:r>
      <w:hyperlink r:id="rId6" w:history="1">
        <w:r w:rsidR="00244CC6" w:rsidRPr="003B23FA">
          <w:rPr>
            <w:rStyle w:val="Hypertextovprepojenie"/>
            <w:sz w:val="24"/>
            <w:szCs w:val="24"/>
          </w:rPr>
          <w:t>http://itakademia.sk/wp-content/uploads/2020/08/Digitalne_nastroje_pre_podporu_online_vzdelavania.pdf</w:t>
        </w:r>
      </w:hyperlink>
      <w:r w:rsidR="009C390C">
        <w:rPr>
          <w:rStyle w:val="Hypertextovprepojenie"/>
          <w:sz w:val="24"/>
          <w:szCs w:val="24"/>
        </w:rPr>
        <w:t>.</w:t>
      </w:r>
    </w:p>
    <w:p w:rsidR="00244CC6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1D896" wp14:editId="12FEACB7">
                <wp:simplePos x="0" y="0"/>
                <wp:positionH relativeFrom="column">
                  <wp:posOffset>5348605</wp:posOffset>
                </wp:positionH>
                <wp:positionV relativeFrom="paragraph">
                  <wp:posOffset>130175</wp:posOffset>
                </wp:positionV>
                <wp:extent cx="425450" cy="260350"/>
                <wp:effectExtent l="0" t="0" r="12700" b="2540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665B" id="Obdĺžnik 8" o:spid="_x0000_s1033" style="position:absolute;left:0;text-align:left;margin-left:421.15pt;margin-top:10.25pt;width:33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AE738D">
        <w:rPr>
          <w:sz w:val="24"/>
          <w:szCs w:val="24"/>
        </w:rPr>
        <w:t xml:space="preserve">Ak vám to čas a možnosti dovolia, s triedami preberte </w:t>
      </w:r>
      <w:r w:rsidR="00244CC6" w:rsidRPr="00D552C3">
        <w:rPr>
          <w:sz w:val="24"/>
          <w:szCs w:val="24"/>
        </w:rPr>
        <w:t xml:space="preserve">funkcionality vybranej platformy, ktorú bude na dištančné vzdelávanie používať. </w:t>
      </w:r>
    </w:p>
    <w:p w:rsidR="00244CC6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BD4EE" wp14:editId="0DF463BD">
                <wp:simplePos x="0" y="0"/>
                <wp:positionH relativeFrom="column">
                  <wp:posOffset>5348605</wp:posOffset>
                </wp:positionH>
                <wp:positionV relativeFrom="paragraph">
                  <wp:posOffset>10160</wp:posOffset>
                </wp:positionV>
                <wp:extent cx="444500" cy="260350"/>
                <wp:effectExtent l="0" t="0" r="12700" b="2540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D4EE" id="Obdĺžnik 9" o:spid="_x0000_s1034" style="position:absolute;left:0;text-align:left;margin-left:421.15pt;margin-top:.8pt;width:3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44CC6" w:rsidRPr="00D552C3">
        <w:rPr>
          <w:sz w:val="24"/>
          <w:szCs w:val="24"/>
        </w:rPr>
        <w:t xml:space="preserve">Ak sú potrebné prihlasovacie údaje, uistite sa, že každý žiak a každý učiteľ ich má a vie, kam ich má zadať. </w:t>
      </w:r>
    </w:p>
    <w:p w:rsidR="00D53A0D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302C1" wp14:editId="4FAD8FB0">
                <wp:simplePos x="0" y="0"/>
                <wp:positionH relativeFrom="column">
                  <wp:posOffset>5354955</wp:posOffset>
                </wp:positionH>
                <wp:positionV relativeFrom="paragraph">
                  <wp:posOffset>97790</wp:posOffset>
                </wp:positionV>
                <wp:extent cx="444500" cy="260350"/>
                <wp:effectExtent l="0" t="0" r="12700" b="2540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02C1" id="Obdĺžnik 12" o:spid="_x0000_s1035" style="position:absolute;left:0;text-align:left;margin-left:421.65pt;margin-top:7.7pt;width:3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53A0D" w:rsidRPr="00D552C3">
        <w:rPr>
          <w:sz w:val="24"/>
          <w:szCs w:val="24"/>
        </w:rPr>
        <w:t>Precvičte si pravidlá komunikácie v online priestore (hlásenie o slovo, kladenie otázok, odpovede na otázky, súbežné používanie chatu, jazyková kultúra...)</w:t>
      </w:r>
    </w:p>
    <w:p w:rsidR="00D53A0D" w:rsidRPr="00D552C3" w:rsidRDefault="00CB11FE" w:rsidP="00556D9E">
      <w:pPr>
        <w:pStyle w:val="Nadpis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D2F02" wp14:editId="73B126E8">
                <wp:simplePos x="0" y="0"/>
                <wp:positionH relativeFrom="column">
                  <wp:posOffset>5348605</wp:posOffset>
                </wp:positionH>
                <wp:positionV relativeFrom="paragraph">
                  <wp:posOffset>251460</wp:posOffset>
                </wp:positionV>
                <wp:extent cx="419100" cy="260350"/>
                <wp:effectExtent l="0" t="0" r="19050" b="2540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2F02" id="Obdĺžnik 11" o:spid="_x0000_s1036" style="position:absolute;margin-left:421.15pt;margin-top:19.8pt;width:33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" fillcolor="white [3201]" strokecolor="black [3213]" strokeweight="1pt">
                <v:textbox>
                  <w:txbxContent>
                    <w:p w:rsidR="00D74DF3" w:rsidRDefault="00D74DF3" w:rsidP="00D74DF3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287222">
        <w:t>Možné problémy s online vyučovaním</w:t>
      </w:r>
    </w:p>
    <w:p w:rsidR="00D53A0D" w:rsidRPr="003B23FA" w:rsidRDefault="00D53A0D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B23FA">
        <w:rPr>
          <w:sz w:val="24"/>
          <w:szCs w:val="24"/>
        </w:rPr>
        <w:t>Urobte si prehľad o digitálnom vybavení domácností vašich žiakov – koľko osôb na jeden počítač je u nich doma, či majú slúch</w:t>
      </w:r>
      <w:r w:rsidR="00287222" w:rsidRPr="003B23FA">
        <w:rPr>
          <w:sz w:val="24"/>
          <w:szCs w:val="24"/>
        </w:rPr>
        <w:t>adlá</w:t>
      </w:r>
      <w:r w:rsidRPr="003B23FA">
        <w:rPr>
          <w:sz w:val="24"/>
          <w:szCs w:val="24"/>
        </w:rPr>
        <w:t>, stabilitu pripojenia...</w:t>
      </w:r>
      <w:r w:rsidR="00287222" w:rsidRPr="003B23FA">
        <w:rPr>
          <w:sz w:val="24"/>
          <w:szCs w:val="24"/>
        </w:rPr>
        <w:t xml:space="preserve"> Tomu prispôsobte frekvenciu online hodín.</w:t>
      </w:r>
    </w:p>
    <w:p w:rsidR="00D53A0D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2E33B" wp14:editId="63141098">
                <wp:simplePos x="0" y="0"/>
                <wp:positionH relativeFrom="column">
                  <wp:posOffset>5335905</wp:posOffset>
                </wp:positionH>
                <wp:positionV relativeFrom="paragraph">
                  <wp:posOffset>51435</wp:posOffset>
                </wp:positionV>
                <wp:extent cx="457200" cy="260350"/>
                <wp:effectExtent l="0" t="0" r="19050" b="2540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E33B" id="Obdĺžnik 10" o:spid="_x0000_s1037" style="position:absolute;left:0;text-align:left;margin-left:420.15pt;margin-top:4.05pt;width:36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53A0D" w:rsidRPr="00D552C3">
        <w:rPr>
          <w:sz w:val="24"/>
          <w:szCs w:val="24"/>
        </w:rPr>
        <w:t xml:space="preserve">Dohodnite sa na možných náhradách online spojenia – </w:t>
      </w:r>
      <w:r w:rsidR="00AE738D">
        <w:rPr>
          <w:sz w:val="24"/>
          <w:szCs w:val="24"/>
        </w:rPr>
        <w:t xml:space="preserve">preverte, či máte </w:t>
      </w:r>
      <w:r w:rsidR="00D53A0D" w:rsidRPr="00D552C3">
        <w:rPr>
          <w:sz w:val="24"/>
          <w:szCs w:val="24"/>
        </w:rPr>
        <w:t xml:space="preserve">emailové adresy </w:t>
      </w:r>
      <w:r w:rsidR="00AE738D">
        <w:rPr>
          <w:sz w:val="24"/>
          <w:szCs w:val="24"/>
        </w:rPr>
        <w:t>žiakov</w:t>
      </w:r>
      <w:r w:rsidR="00D53A0D" w:rsidRPr="00D552C3">
        <w:rPr>
          <w:sz w:val="24"/>
          <w:szCs w:val="24"/>
        </w:rPr>
        <w:t>, ich telefónne čísla alebo čísla príbuzných.</w:t>
      </w:r>
    </w:p>
    <w:p w:rsidR="00D53A0D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D7FF9" wp14:editId="4DB32462">
                <wp:simplePos x="0" y="0"/>
                <wp:positionH relativeFrom="column">
                  <wp:posOffset>5335905</wp:posOffset>
                </wp:positionH>
                <wp:positionV relativeFrom="paragraph">
                  <wp:posOffset>88265</wp:posOffset>
                </wp:positionV>
                <wp:extent cx="450850" cy="260350"/>
                <wp:effectExtent l="0" t="0" r="25400" b="2540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7FF9" id="Obdĺžnik 13" o:spid="_x0000_s1038" style="position:absolute;left:0;text-align:left;margin-left:420.15pt;margin-top:6.95pt;width:35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D53A0D" w:rsidRPr="00D552C3">
        <w:rPr>
          <w:sz w:val="24"/>
          <w:szCs w:val="24"/>
        </w:rPr>
        <w:t xml:space="preserve">Ak to prijaté pravidlá </w:t>
      </w:r>
      <w:r w:rsidR="00FF5D43" w:rsidRPr="00D552C3">
        <w:rPr>
          <w:sz w:val="24"/>
          <w:szCs w:val="24"/>
        </w:rPr>
        <w:t xml:space="preserve">o pohybe osôb </w:t>
      </w:r>
      <w:r w:rsidR="00D53A0D" w:rsidRPr="00D552C3">
        <w:rPr>
          <w:sz w:val="24"/>
          <w:szCs w:val="24"/>
        </w:rPr>
        <w:t>umožnia, informujte ich o možnosti osobných konzultácií.</w:t>
      </w:r>
    </w:p>
    <w:p w:rsidR="00287222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7B4E4" wp14:editId="2D33813F">
                <wp:simplePos x="0" y="0"/>
                <wp:positionH relativeFrom="column">
                  <wp:posOffset>5342255</wp:posOffset>
                </wp:positionH>
                <wp:positionV relativeFrom="paragraph">
                  <wp:posOffset>149860</wp:posOffset>
                </wp:positionV>
                <wp:extent cx="444500" cy="260350"/>
                <wp:effectExtent l="0" t="0" r="12700" b="2540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B4E4" id="Obdĺžnik 16" o:spid="_x0000_s1039" style="position:absolute;left:0;text-align:left;margin-left:420.65pt;margin-top:11.8pt;width:35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287222">
        <w:rPr>
          <w:sz w:val="24"/>
          <w:szCs w:val="24"/>
        </w:rPr>
        <w:t>Ak máte medzi kolegami alebo rodičmi ľudí, ktorí rozumejú technológiám, požiadajte ich o technickú podporu a ich kontakt poskytnite učiteľom a rodičom.</w:t>
      </w:r>
    </w:p>
    <w:p w:rsidR="008D1AA6" w:rsidRDefault="008D1AA6" w:rsidP="00556D9E">
      <w:pPr>
        <w:pStyle w:val="Nadpis3"/>
      </w:pPr>
    </w:p>
    <w:p w:rsidR="00D53A0D" w:rsidRPr="00D552C3" w:rsidRDefault="00CB11FE" w:rsidP="00556D9E">
      <w:pPr>
        <w:pStyle w:val="Nadpis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F2846" wp14:editId="2D98B4C9">
                <wp:simplePos x="0" y="0"/>
                <wp:positionH relativeFrom="column">
                  <wp:posOffset>5266055</wp:posOffset>
                </wp:positionH>
                <wp:positionV relativeFrom="paragraph">
                  <wp:posOffset>283845</wp:posOffset>
                </wp:positionV>
                <wp:extent cx="406400" cy="260350"/>
                <wp:effectExtent l="0" t="0" r="12700" b="2540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F3" w:rsidRDefault="00D74DF3" w:rsidP="00D74DF3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2846" id="Obdĺžnik 15" o:spid="_x0000_s1040" style="position:absolute;margin-left:414.65pt;margin-top:22.35pt;width:32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" fillcolor="white [3201]" strokecolor="black [3213]" strokeweight="1pt">
                <v:textbox>
                  <w:txbxContent>
                    <w:p w:rsidR="00D74DF3" w:rsidRDefault="00D74DF3" w:rsidP="00D74DF3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AE738D">
        <w:t>Dištančné vzdelávanie bez digitálnych technológií (ďalej len DT)</w:t>
      </w:r>
    </w:p>
    <w:p w:rsidR="00C72A83" w:rsidRPr="003B23FA" w:rsidRDefault="00C72A83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B23FA">
        <w:rPr>
          <w:sz w:val="24"/>
          <w:szCs w:val="24"/>
        </w:rPr>
        <w:t>Oznámte žiakom, čo môžu od vás očakávať v priebehu dištančného vzdelávania  - čo im bu</w:t>
      </w:r>
      <w:r w:rsidR="00FF5D43" w:rsidRPr="003B23FA">
        <w:rPr>
          <w:sz w:val="24"/>
          <w:szCs w:val="24"/>
        </w:rPr>
        <w:t>d</w:t>
      </w:r>
      <w:r w:rsidRPr="003B23FA">
        <w:rPr>
          <w:sz w:val="24"/>
          <w:szCs w:val="24"/>
        </w:rPr>
        <w:t xml:space="preserve">ete posielať a čo s tým oni majú spraviť (zaveďte napríklad piktogramy – pre učebný text, </w:t>
      </w:r>
      <w:r w:rsidR="00FF5D43" w:rsidRPr="003B23FA">
        <w:rPr>
          <w:sz w:val="24"/>
          <w:szCs w:val="24"/>
        </w:rPr>
        <w:t>doplňovačku</w:t>
      </w:r>
      <w:r w:rsidRPr="003B23FA">
        <w:rPr>
          <w:sz w:val="24"/>
          <w:szCs w:val="24"/>
        </w:rPr>
        <w:t xml:space="preserve">, tvorivú úlohu </w:t>
      </w:r>
      <w:r w:rsidR="00FF5D43" w:rsidRPr="003B23FA">
        <w:rPr>
          <w:sz w:val="24"/>
          <w:szCs w:val="24"/>
        </w:rPr>
        <w:t xml:space="preserve">a pod. </w:t>
      </w:r>
      <w:r w:rsidRPr="003B23FA">
        <w:rPr>
          <w:sz w:val="24"/>
          <w:szCs w:val="24"/>
        </w:rPr>
        <w:t>a vysvetlite žiakom, čo znamenajú).</w:t>
      </w:r>
    </w:p>
    <w:p w:rsidR="00C72A83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92A49" wp14:editId="7B081619">
                <wp:simplePos x="0" y="0"/>
                <wp:positionH relativeFrom="column">
                  <wp:posOffset>5266055</wp:posOffset>
                </wp:positionH>
                <wp:positionV relativeFrom="paragraph">
                  <wp:posOffset>118110</wp:posOffset>
                </wp:positionV>
                <wp:extent cx="406400" cy="260350"/>
                <wp:effectExtent l="0" t="0" r="12700" b="2540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FE" w:rsidRDefault="00D74DF3" w:rsidP="00CB11FE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CB11F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2A49" id="Obdĺžnik 14" o:spid="_x0000_s1041" style="position:absolute;left:0;text-align:left;margin-left:414.65pt;margin-top:9.3pt;width:32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" fillcolor="white [3201]" strokecolor="black [3213]" strokeweight="1pt">
                <v:textbox>
                  <w:txbxContent>
                    <w:p w:rsidR="00CB11FE" w:rsidRDefault="00D74DF3" w:rsidP="00CB11FE">
                      <w:pPr>
                        <w:jc w:val="center"/>
                      </w:pPr>
                      <w:r>
                        <w:t>16</w:t>
                      </w:r>
                      <w:r w:rsidR="00CB11FE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72A83" w:rsidRPr="00D552C3">
        <w:rPr>
          <w:sz w:val="24"/>
          <w:szCs w:val="24"/>
        </w:rPr>
        <w:t xml:space="preserve">Spíšte si telefónne čísla žiakov alebo ľudí z ich domácnosti a dohodnite sa s nimi na telefonickom kontakte. </w:t>
      </w:r>
    </w:p>
    <w:p w:rsidR="00C72A83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4A649" wp14:editId="64ABF2E4">
                <wp:simplePos x="0" y="0"/>
                <wp:positionH relativeFrom="column">
                  <wp:posOffset>5266055</wp:posOffset>
                </wp:positionH>
                <wp:positionV relativeFrom="paragraph">
                  <wp:posOffset>116840</wp:posOffset>
                </wp:positionV>
                <wp:extent cx="400050" cy="260350"/>
                <wp:effectExtent l="0" t="0" r="19050" b="2540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FE" w:rsidRDefault="00D74DF3" w:rsidP="00CB11FE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CB11F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A649" id="Obdĺžnik 17" o:spid="_x0000_s1042" style="position:absolute;left:0;text-align:left;margin-left:414.65pt;margin-top:9.2pt;width:31.5pt;height:2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" fillcolor="white [3201]" strokecolor="black [3213]" strokeweight="1pt">
                <v:textbox>
                  <w:txbxContent>
                    <w:p w:rsidR="00CB11FE" w:rsidRDefault="00D74DF3" w:rsidP="00CB11FE">
                      <w:pPr>
                        <w:jc w:val="center"/>
                      </w:pPr>
                      <w:r>
                        <w:t>17</w:t>
                      </w:r>
                      <w:r w:rsidR="00CB11FE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F5D43" w:rsidRPr="00D552C3">
        <w:rPr>
          <w:sz w:val="24"/>
          <w:szCs w:val="24"/>
        </w:rPr>
        <w:t>Oznámte žiakom, ako sa učebné materiály dostanú k nim (kto, kedy, kam a akým spôsobom ich doručí) a akým spôsobom ich oni majú doručiť späť (komu, kedy, kde a akým spôsobom).</w:t>
      </w:r>
    </w:p>
    <w:p w:rsidR="00FF5D43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213C2" wp14:editId="060CD62B">
                <wp:simplePos x="0" y="0"/>
                <wp:positionH relativeFrom="column">
                  <wp:posOffset>5278755</wp:posOffset>
                </wp:positionH>
                <wp:positionV relativeFrom="paragraph">
                  <wp:posOffset>92075</wp:posOffset>
                </wp:positionV>
                <wp:extent cx="412750" cy="260350"/>
                <wp:effectExtent l="0" t="0" r="25400" b="2540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FE" w:rsidRDefault="00CB11FE" w:rsidP="00CB11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74DF3">
                              <w:t>18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213C2" id="Obdĺžnik 18" o:spid="_x0000_s1043" style="position:absolute;left:0;text-align:left;margin-left:415.65pt;margin-top:7.25pt;width:32.5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" fillcolor="white [3201]" strokecolor="black [3213]" strokeweight="1pt">
                <v:textbox>
                  <w:txbxContent>
                    <w:p w:rsidR="00CB11FE" w:rsidRDefault="00CB11FE" w:rsidP="00CB11FE">
                      <w:pPr>
                        <w:jc w:val="center"/>
                      </w:pPr>
                      <w:r>
                        <w:t xml:space="preserve"> </w:t>
                      </w:r>
                      <w:r w:rsidR="00D74DF3">
                        <w:t>18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F5D43" w:rsidRPr="00D552C3">
        <w:rPr>
          <w:sz w:val="24"/>
          <w:szCs w:val="24"/>
        </w:rPr>
        <w:t>Ak to prijaté pravidlá o pohybe osôb umožnia, informujte ich o tom, kedy môžu prísť do školy na konzultácie alebo na prezenčné vyučovanie.</w:t>
      </w:r>
    </w:p>
    <w:p w:rsidR="00FF5D43" w:rsidRPr="00D552C3" w:rsidRDefault="00AE738D" w:rsidP="00556D9E">
      <w:pPr>
        <w:pStyle w:val="Nadpis3"/>
      </w:pPr>
      <w:r>
        <w:t>Niektorí žiaci DT</w:t>
      </w:r>
      <w:r w:rsidR="00FF5D43" w:rsidRPr="00D552C3">
        <w:t xml:space="preserve"> majú, niektorí nie...</w:t>
      </w:r>
    </w:p>
    <w:p w:rsidR="007E406A" w:rsidRPr="003B23FA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C968E" wp14:editId="5F5891A3">
                <wp:simplePos x="0" y="0"/>
                <wp:positionH relativeFrom="column">
                  <wp:posOffset>5272405</wp:posOffset>
                </wp:positionH>
                <wp:positionV relativeFrom="paragraph">
                  <wp:posOffset>280035</wp:posOffset>
                </wp:positionV>
                <wp:extent cx="425450" cy="260350"/>
                <wp:effectExtent l="0" t="0" r="12700" b="2540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FE" w:rsidRDefault="00D74DF3" w:rsidP="00CB11FE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CB11F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968E" id="Obdĺžnik 20" o:spid="_x0000_s1044" style="position:absolute;left:0;text-align:left;margin-left:415.15pt;margin-top:22.05pt;width:33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" fillcolor="white [3201]" strokecolor="black [3213]" strokeweight="1pt">
                <v:textbox>
                  <w:txbxContent>
                    <w:p w:rsidR="00CB11FE" w:rsidRDefault="00D74DF3" w:rsidP="00CB11FE">
                      <w:pPr>
                        <w:jc w:val="center"/>
                      </w:pPr>
                      <w:r>
                        <w:t>19</w:t>
                      </w:r>
                      <w:r w:rsidR="00CB11FE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F5D43" w:rsidRPr="003B23FA">
        <w:rPr>
          <w:sz w:val="24"/>
          <w:szCs w:val="24"/>
        </w:rPr>
        <w:t>Zrozumiteľne a jasne komunik</w:t>
      </w:r>
      <w:r w:rsidR="00AE738D">
        <w:rPr>
          <w:sz w:val="24"/>
          <w:szCs w:val="24"/>
        </w:rPr>
        <w:t>ujte tým, ktorí DT</w:t>
      </w:r>
      <w:r w:rsidR="00FF5D43" w:rsidRPr="003B23FA">
        <w:rPr>
          <w:sz w:val="24"/>
          <w:szCs w:val="24"/>
        </w:rPr>
        <w:t xml:space="preserve"> nemajú, že to nie je ich chyba a že nie sú kvôli tomu „problémoví“ –</w:t>
      </w:r>
      <w:r w:rsidR="007E406A" w:rsidRPr="003B23FA">
        <w:rPr>
          <w:sz w:val="24"/>
          <w:szCs w:val="24"/>
        </w:rPr>
        <w:t xml:space="preserve"> uis</w:t>
      </w:r>
      <w:r w:rsidR="00FF5D43" w:rsidRPr="003B23FA">
        <w:rPr>
          <w:sz w:val="24"/>
          <w:szCs w:val="24"/>
        </w:rPr>
        <w:t>tite ich o vašom záujme o nich a povzbuďt</w:t>
      </w:r>
      <w:r w:rsidR="007E406A" w:rsidRPr="003B23FA">
        <w:rPr>
          <w:sz w:val="24"/>
          <w:szCs w:val="24"/>
        </w:rPr>
        <w:t>e</w:t>
      </w:r>
      <w:r w:rsidR="00FF5D43" w:rsidRPr="003B23FA">
        <w:rPr>
          <w:sz w:val="24"/>
          <w:szCs w:val="24"/>
        </w:rPr>
        <w:t xml:space="preserve"> </w:t>
      </w:r>
      <w:r w:rsidR="007E406A" w:rsidRPr="003B23FA">
        <w:rPr>
          <w:sz w:val="24"/>
          <w:szCs w:val="24"/>
        </w:rPr>
        <w:t xml:space="preserve">ich, aby sa vzdelávali natoľko, nakoľko im to domáce podmienky umožnia. </w:t>
      </w:r>
    </w:p>
    <w:p w:rsidR="00FF5D43" w:rsidRPr="00D552C3" w:rsidRDefault="00CB11FE" w:rsidP="003B23F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7C6C1" wp14:editId="1150BE5F">
                <wp:simplePos x="0" y="0"/>
                <wp:positionH relativeFrom="column">
                  <wp:posOffset>5266055</wp:posOffset>
                </wp:positionH>
                <wp:positionV relativeFrom="paragraph">
                  <wp:posOffset>137160</wp:posOffset>
                </wp:positionV>
                <wp:extent cx="450850" cy="260350"/>
                <wp:effectExtent l="0" t="0" r="25400" b="2540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FE" w:rsidRDefault="00D74DF3" w:rsidP="00CB11FE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CB11F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C6C1" id="Obdĺžnik 19" o:spid="_x0000_s1045" style="position:absolute;left:0;text-align:left;margin-left:414.65pt;margin-top:10.8pt;width:35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" fillcolor="white [3201]" strokecolor="black [3213]" strokeweight="1pt">
                <v:textbox>
                  <w:txbxContent>
                    <w:p w:rsidR="00CB11FE" w:rsidRDefault="00D74DF3" w:rsidP="00CB11FE">
                      <w:pPr>
                        <w:jc w:val="center"/>
                      </w:pPr>
                      <w:r>
                        <w:t>20</w:t>
                      </w:r>
                      <w:r w:rsidR="00CB11FE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F5D43" w:rsidRPr="00D552C3">
        <w:rPr>
          <w:sz w:val="24"/>
          <w:szCs w:val="24"/>
        </w:rPr>
        <w:t xml:space="preserve"> </w:t>
      </w:r>
      <w:r w:rsidR="00CA51B9" w:rsidRPr="00D552C3">
        <w:rPr>
          <w:sz w:val="24"/>
          <w:szCs w:val="24"/>
        </w:rPr>
        <w:t xml:space="preserve">Rozdeľte sily. Určte dni venované online vzdelávaniu a dni venované </w:t>
      </w:r>
      <w:proofErr w:type="spellStart"/>
      <w:r w:rsidR="00CA51B9" w:rsidRPr="00D552C3">
        <w:rPr>
          <w:sz w:val="24"/>
          <w:szCs w:val="24"/>
        </w:rPr>
        <w:t>offline</w:t>
      </w:r>
      <w:proofErr w:type="spellEnd"/>
      <w:r w:rsidR="00CA51B9" w:rsidRPr="00D552C3">
        <w:rPr>
          <w:sz w:val="24"/>
          <w:szCs w:val="24"/>
        </w:rPr>
        <w:t xml:space="preserve"> vzdelávaniu. Alebo rozdeľte učiteľov na dve skupiny – časť vyučuje online a časť </w:t>
      </w:r>
      <w:proofErr w:type="spellStart"/>
      <w:r w:rsidR="00CA51B9" w:rsidRPr="00D552C3">
        <w:rPr>
          <w:sz w:val="24"/>
          <w:szCs w:val="24"/>
        </w:rPr>
        <w:t>offline</w:t>
      </w:r>
      <w:proofErr w:type="spellEnd"/>
      <w:r w:rsidR="00CA51B9" w:rsidRPr="00D552C3">
        <w:rPr>
          <w:sz w:val="24"/>
          <w:szCs w:val="24"/>
        </w:rPr>
        <w:t xml:space="preserve">. </w:t>
      </w:r>
    </w:p>
    <w:p w:rsidR="000F418A" w:rsidRDefault="000F418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74A6D" w:rsidRPr="00D552C3" w:rsidRDefault="000F418A" w:rsidP="000F418A">
      <w:pPr>
        <w:pStyle w:val="Nadpis1"/>
      </w:pPr>
      <w:r>
        <w:lastRenderedPageBreak/>
        <w:t xml:space="preserve"> </w:t>
      </w:r>
      <w:r w:rsidR="00CA51B9" w:rsidRPr="00D552C3">
        <w:t>Tipy</w:t>
      </w:r>
      <w:r w:rsidR="00204DFF" w:rsidRPr="00D552C3">
        <w:t xml:space="preserve"> pre dištančné vyučovanie</w:t>
      </w:r>
      <w:r>
        <w:t xml:space="preserve"> - rekapitulácia</w:t>
      </w:r>
    </w:p>
    <w:p w:rsidR="00D74DF3" w:rsidRPr="00D74DF3" w:rsidRDefault="00D74DF3" w:rsidP="00D74DF3">
      <w:pPr>
        <w:pStyle w:val="Nadpis3"/>
      </w:pPr>
      <w:r>
        <w:t>Príprava a priebeh dištančného vyučovania</w:t>
      </w:r>
    </w:p>
    <w:p w:rsidR="00204DFF" w:rsidRPr="00D552C3" w:rsidRDefault="00204DFF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>Zadania pre žiakov pripravujte na týždeň, nie na jednu hodinu.</w:t>
      </w:r>
      <w:r w:rsidR="000F418A">
        <w:rPr>
          <w:sz w:val="24"/>
          <w:szCs w:val="24"/>
        </w:rPr>
        <w:t xml:space="preserve"> </w:t>
      </w:r>
      <w:r w:rsidRPr="00D552C3">
        <w:rPr>
          <w:sz w:val="24"/>
          <w:szCs w:val="24"/>
        </w:rPr>
        <w:t xml:space="preserve"> </w:t>
      </w:r>
    </w:p>
    <w:p w:rsidR="00204DFF" w:rsidRPr="00D552C3" w:rsidRDefault="00204DFF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 xml:space="preserve">Nepredpokladajte že online absolvujete celý rozvrh. Pripravte osobitný rozvrh pre online vzdelávanie (s menším počtom kontaktných hodín – myslite na to, že v rodine môžu byť 2 alebo 3 ďalšie deti, ale len jeden počítač). </w:t>
      </w:r>
    </w:p>
    <w:p w:rsidR="00204DFF" w:rsidRDefault="00204DFF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>V týždenných zadaniach kombinujte samostatnú prácu pre žiaka, výklad, tvorivé úlohy</w:t>
      </w:r>
      <w:r w:rsidR="008D1AA6">
        <w:rPr>
          <w:sz w:val="24"/>
          <w:szCs w:val="24"/>
        </w:rPr>
        <w:t>, tzv. obrátené vyučovanie..</w:t>
      </w:r>
      <w:r w:rsidRPr="00D552C3">
        <w:rPr>
          <w:sz w:val="24"/>
          <w:szCs w:val="24"/>
        </w:rPr>
        <w:t xml:space="preserve">. </w:t>
      </w:r>
    </w:p>
    <w:p w:rsidR="008D1AA6" w:rsidRPr="00D552C3" w:rsidRDefault="008D1AA6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Dĺžka online hodiny nemusí byť </w:t>
      </w:r>
      <w:r w:rsidR="00287222">
        <w:rPr>
          <w:sz w:val="24"/>
          <w:szCs w:val="24"/>
        </w:rPr>
        <w:t>45 minút. Okrem hodín s celou triedou môžete podľa potreby zaradiť aj konzultácie s menšou skupinkou žiakov, alebo aj 1:1.</w:t>
      </w:r>
    </w:p>
    <w:p w:rsidR="00204DFF" w:rsidRPr="00D552C3" w:rsidRDefault="00204DFF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>Nesnažte sa „dobehnúť plány“, dávajte primerané úlohy rozsahom a náročnosťou. Veľa opakujte.</w:t>
      </w:r>
      <w:r w:rsidR="0007591B" w:rsidRPr="00D552C3">
        <w:rPr>
          <w:sz w:val="24"/>
          <w:szCs w:val="24"/>
        </w:rPr>
        <w:t xml:space="preserve"> Používajte zdravý rozum a čas venovaný menej potrebnému učivu minimalizujte.</w:t>
      </w:r>
    </w:p>
    <w:p w:rsidR="00D552C3" w:rsidRPr="00D552C3" w:rsidRDefault="0007591B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 xml:space="preserve">Vyučovanie je dôležitejšie ako hodnotenie – nehodnoťte priveľa a príliš prísne. Prípadnú </w:t>
      </w:r>
      <w:proofErr w:type="spellStart"/>
      <w:r w:rsidRPr="00D552C3">
        <w:rPr>
          <w:sz w:val="24"/>
          <w:szCs w:val="24"/>
        </w:rPr>
        <w:t>neobjektivitu</w:t>
      </w:r>
      <w:proofErr w:type="spellEnd"/>
      <w:r w:rsidRPr="00D552C3">
        <w:rPr>
          <w:sz w:val="24"/>
          <w:szCs w:val="24"/>
        </w:rPr>
        <w:t xml:space="preserve"> neriešte nadmerne, k nejakej neo</w:t>
      </w:r>
      <w:r w:rsidR="00D552C3" w:rsidRPr="00D552C3">
        <w:rPr>
          <w:sz w:val="24"/>
          <w:szCs w:val="24"/>
        </w:rPr>
        <w:t>bjektívnosti dochádza vždy.</w:t>
      </w:r>
    </w:p>
    <w:p w:rsidR="0007591B" w:rsidRPr="004B50BF" w:rsidRDefault="00D552C3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 xml:space="preserve">Namiesto klasifikácie používajte na hodnotenie viac spätnú väzbu. </w:t>
      </w:r>
      <w:r w:rsidR="00503B40" w:rsidRPr="004B50BF">
        <w:rPr>
          <w:sz w:val="24"/>
          <w:szCs w:val="24"/>
        </w:rPr>
        <w:t>Všímajte si najmä dobré veci, menej poukazujte na chyby a nedostatky.</w:t>
      </w:r>
    </w:p>
    <w:p w:rsidR="00556D9E" w:rsidRPr="00D552C3" w:rsidRDefault="00556D9E" w:rsidP="00D0656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Venujte primeranú starostlivosť žiakom so špeciálnymi</w:t>
      </w:r>
      <w:r w:rsidR="008D1AA6">
        <w:rPr>
          <w:sz w:val="24"/>
          <w:szCs w:val="24"/>
        </w:rPr>
        <w:t xml:space="preserve"> výchovno-vzdelávacími potrebam</w:t>
      </w:r>
      <w:r>
        <w:rPr>
          <w:sz w:val="24"/>
          <w:szCs w:val="24"/>
        </w:rPr>
        <w:t>i.</w:t>
      </w:r>
    </w:p>
    <w:p w:rsidR="00D552C3" w:rsidRDefault="00D552C3" w:rsidP="00D06564">
      <w:pPr>
        <w:pStyle w:val="Nadpis3"/>
        <w:jc w:val="both"/>
      </w:pPr>
      <w:r>
        <w:t>Pracujte tímovo a</w:t>
      </w:r>
      <w:r w:rsidR="00556D9E">
        <w:t> pružne</w:t>
      </w:r>
    </w:p>
    <w:p w:rsidR="000F418A" w:rsidRPr="003B23FA" w:rsidRDefault="00D74DF3" w:rsidP="003B23F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3B23FA">
        <w:rPr>
          <w:sz w:val="24"/>
          <w:szCs w:val="24"/>
        </w:rPr>
        <w:t xml:space="preserve">Komunikujte </w:t>
      </w:r>
      <w:r w:rsidR="000F418A" w:rsidRPr="003B23FA">
        <w:rPr>
          <w:sz w:val="24"/>
          <w:szCs w:val="24"/>
        </w:rPr>
        <w:t xml:space="preserve">o počte a rozsahu zadaní pre jednu triedu – dávajte pozor, aby ste žiakov nepreťažili. </w:t>
      </w:r>
    </w:p>
    <w:p w:rsidR="00556D9E" w:rsidRPr="000F418A" w:rsidRDefault="000F418A" w:rsidP="003B23F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56D9E" w:rsidRPr="000F418A">
        <w:rPr>
          <w:sz w:val="24"/>
          <w:szCs w:val="24"/>
        </w:rPr>
        <w:t xml:space="preserve">dieľajte svoje </w:t>
      </w:r>
      <w:proofErr w:type="spellStart"/>
      <w:r w:rsidR="00556D9E" w:rsidRPr="000F418A">
        <w:rPr>
          <w:sz w:val="24"/>
          <w:szCs w:val="24"/>
        </w:rPr>
        <w:t>know</w:t>
      </w:r>
      <w:proofErr w:type="spellEnd"/>
      <w:r w:rsidR="00556D9E" w:rsidRPr="000F418A">
        <w:rPr>
          <w:sz w:val="24"/>
          <w:szCs w:val="24"/>
        </w:rPr>
        <w:t xml:space="preserve"> </w:t>
      </w:r>
      <w:proofErr w:type="spellStart"/>
      <w:r w:rsidR="00556D9E" w:rsidRPr="000F418A">
        <w:rPr>
          <w:sz w:val="24"/>
          <w:szCs w:val="24"/>
        </w:rPr>
        <w:t>how</w:t>
      </w:r>
      <w:proofErr w:type="spellEnd"/>
      <w:r w:rsidR="00556D9E" w:rsidRPr="000F418A">
        <w:rPr>
          <w:sz w:val="24"/>
          <w:szCs w:val="24"/>
        </w:rPr>
        <w:t xml:space="preserve"> a zručnosti, inšpirujte sa navzájom. </w:t>
      </w:r>
    </w:p>
    <w:p w:rsidR="00556D9E" w:rsidRDefault="00556D9E" w:rsidP="003B23F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Monitorujte priebeh vyučovania, všímajte si</w:t>
      </w:r>
      <w:r w:rsidR="00503B40">
        <w:rPr>
          <w:sz w:val="24"/>
          <w:szCs w:val="24"/>
        </w:rPr>
        <w:t>,</w:t>
      </w:r>
      <w:r>
        <w:rPr>
          <w:sz w:val="24"/>
          <w:szCs w:val="24"/>
        </w:rPr>
        <w:t xml:space="preserve"> čo funguje a čo nie a nebojte sa zmeniť pravidlá a chybu odstrániť alebo minimalizovať.</w:t>
      </w:r>
    </w:p>
    <w:p w:rsidR="00556D9E" w:rsidRDefault="00556D9E" w:rsidP="003B23F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552C3">
        <w:rPr>
          <w:sz w:val="24"/>
          <w:szCs w:val="24"/>
        </w:rPr>
        <w:t xml:space="preserve">Online kontakt (ak je možný) využívajte nielen </w:t>
      </w:r>
      <w:r>
        <w:rPr>
          <w:sz w:val="24"/>
          <w:szCs w:val="24"/>
        </w:rPr>
        <w:t>na účely vyučovania, ale aj na b</w:t>
      </w:r>
      <w:r w:rsidRPr="00D552C3">
        <w:rPr>
          <w:sz w:val="24"/>
          <w:szCs w:val="24"/>
        </w:rPr>
        <w:t xml:space="preserve">ežný ľudský kontakt, zdieľanie a pod. </w:t>
      </w:r>
      <w:r w:rsidR="00D06564">
        <w:rPr>
          <w:sz w:val="24"/>
          <w:szCs w:val="24"/>
        </w:rPr>
        <w:t>Pripravte si pre deti aj nejaké hry, umožnite im porozprávať sa.</w:t>
      </w:r>
    </w:p>
    <w:p w:rsidR="009C390C" w:rsidRDefault="009C390C" w:rsidP="009C390C">
      <w:pPr>
        <w:jc w:val="both"/>
        <w:rPr>
          <w:sz w:val="24"/>
          <w:szCs w:val="24"/>
        </w:rPr>
      </w:pPr>
    </w:p>
    <w:p w:rsidR="009C390C" w:rsidRPr="009C390C" w:rsidRDefault="009C390C" w:rsidP="009C390C">
      <w:pPr>
        <w:jc w:val="both"/>
        <w:rPr>
          <w:sz w:val="24"/>
          <w:szCs w:val="24"/>
        </w:rPr>
      </w:pPr>
      <w:r>
        <w:rPr>
          <w:sz w:val="24"/>
          <w:szCs w:val="24"/>
        </w:rPr>
        <w:t>Všetci si uvedomujeme, že usmernenia časovo na</w:t>
      </w:r>
      <w:r w:rsidR="00CD2D98">
        <w:rPr>
          <w:sz w:val="24"/>
          <w:szCs w:val="24"/>
        </w:rPr>
        <w:t>d</w:t>
      </w:r>
      <w:r>
        <w:rPr>
          <w:sz w:val="24"/>
          <w:szCs w:val="24"/>
        </w:rPr>
        <w:t xml:space="preserve">väzujú na rozhodnutia, opatrenia a uznesenia vlády resp. ÚVZ SR a sú vydávané v krátkom čase pred tým, ako </w:t>
      </w:r>
      <w:r w:rsidR="00CD2D98">
        <w:rPr>
          <w:sz w:val="24"/>
          <w:szCs w:val="24"/>
        </w:rPr>
        <w:t>nadobudnú účinnosť</w:t>
      </w:r>
      <w:bookmarkStart w:id="0" w:name="_GoBack"/>
      <w:bookmarkEnd w:id="0"/>
      <w:r>
        <w:rPr>
          <w:sz w:val="24"/>
          <w:szCs w:val="24"/>
        </w:rPr>
        <w:t xml:space="preserve">. Preto neočakávame, že vyššie uvedené odporúčania školy budú plniť okamžite, ale predpokladáme určitý čas na nábeh. </w:t>
      </w:r>
    </w:p>
    <w:p w:rsidR="00556D9E" w:rsidRPr="00556D9E" w:rsidRDefault="00556D9E" w:rsidP="00556D9E">
      <w:pPr>
        <w:rPr>
          <w:sz w:val="24"/>
          <w:szCs w:val="24"/>
        </w:rPr>
      </w:pPr>
    </w:p>
    <w:p w:rsidR="00A74A6D" w:rsidRDefault="00A74A6D"/>
    <w:sectPr w:rsidR="00A74A6D" w:rsidSect="00556D9E"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AA8"/>
    <w:multiLevelType w:val="hybridMultilevel"/>
    <w:tmpl w:val="E8FA4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56E"/>
    <w:multiLevelType w:val="hybridMultilevel"/>
    <w:tmpl w:val="B5309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15F"/>
    <w:multiLevelType w:val="hybridMultilevel"/>
    <w:tmpl w:val="B574B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081"/>
    <w:multiLevelType w:val="hybridMultilevel"/>
    <w:tmpl w:val="847E5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946"/>
    <w:multiLevelType w:val="hybridMultilevel"/>
    <w:tmpl w:val="A9BAC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3E28"/>
    <w:multiLevelType w:val="hybridMultilevel"/>
    <w:tmpl w:val="AA54CEB2"/>
    <w:lvl w:ilvl="0" w:tplc="29422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470F"/>
    <w:multiLevelType w:val="hybridMultilevel"/>
    <w:tmpl w:val="1576B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2930"/>
    <w:multiLevelType w:val="hybridMultilevel"/>
    <w:tmpl w:val="13AAD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76E1"/>
    <w:multiLevelType w:val="hybridMultilevel"/>
    <w:tmpl w:val="3A067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6D"/>
    <w:rsid w:val="0007591B"/>
    <w:rsid w:val="000F418A"/>
    <w:rsid w:val="00204DFF"/>
    <w:rsid w:val="002059B0"/>
    <w:rsid w:val="0022703D"/>
    <w:rsid w:val="00244CC6"/>
    <w:rsid w:val="00287222"/>
    <w:rsid w:val="003B23FA"/>
    <w:rsid w:val="004B50BF"/>
    <w:rsid w:val="00503B40"/>
    <w:rsid w:val="00556D9E"/>
    <w:rsid w:val="006B77A9"/>
    <w:rsid w:val="007E406A"/>
    <w:rsid w:val="008D1AA6"/>
    <w:rsid w:val="00987095"/>
    <w:rsid w:val="009C390C"/>
    <w:rsid w:val="00A74A6D"/>
    <w:rsid w:val="00AA7A17"/>
    <w:rsid w:val="00AE738D"/>
    <w:rsid w:val="00C72A83"/>
    <w:rsid w:val="00CA51B9"/>
    <w:rsid w:val="00CB11FE"/>
    <w:rsid w:val="00CD2D98"/>
    <w:rsid w:val="00CF02C0"/>
    <w:rsid w:val="00D06564"/>
    <w:rsid w:val="00D53A0D"/>
    <w:rsid w:val="00D552C3"/>
    <w:rsid w:val="00D73495"/>
    <w:rsid w:val="00D74DF3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FD31"/>
  <w15:chartTrackingRefBased/>
  <w15:docId w15:val="{9D281422-2B07-4FEC-AC38-42BC7EA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F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6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6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A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4CC6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56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56D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F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kademia.sk/wp-content/uploads/2020/08/Digitalne_nastroje_pre_podporu_online_vzdelavania.pdf" TargetMode="External"/><Relationship Id="rId5" Type="http://schemas.openxmlformats.org/officeDocument/2006/relationships/hyperlink" Target="http://itakademia.sk/wp-content/uploads/2020/08/Krizovy_scen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 Kalašová</cp:lastModifiedBy>
  <cp:revision>4</cp:revision>
  <cp:lastPrinted>2020-10-23T07:17:00Z</cp:lastPrinted>
  <dcterms:created xsi:type="dcterms:W3CDTF">2020-10-23T10:27:00Z</dcterms:created>
  <dcterms:modified xsi:type="dcterms:W3CDTF">2020-10-23T10:39:00Z</dcterms:modified>
</cp:coreProperties>
</file>